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FE5" w:rsidRDefault="00F610DE">
      <w:pPr>
        <w:ind w:leftChars="-200" w:left="-420" w:rightChars="-160" w:right="-33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西北农林科技大学水利与建筑工程学院</w:t>
      </w:r>
    </w:p>
    <w:p w:rsidR="00BF3FE5" w:rsidRDefault="00F610DE">
      <w:pPr>
        <w:ind w:leftChars="-200" w:left="-420" w:rightChars="-160" w:right="-33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土木水利专业学位研究生校外导师需求学生摸底信息表</w:t>
      </w:r>
    </w:p>
    <w:tbl>
      <w:tblPr>
        <w:tblW w:w="88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3018"/>
        <w:gridCol w:w="1482"/>
        <w:gridCol w:w="2136"/>
      </w:tblGrid>
      <w:tr w:rsidR="00BF3FE5">
        <w:trPr>
          <w:cantSplit/>
          <w:trHeight w:val="567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校外导师姓名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 w:rsidR="00BF3FE5" w:rsidRDefault="00C941C9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张宝忠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工作单位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 w:rsidR="00BF3FE5" w:rsidRDefault="00C941C9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中国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水利水电科学研究院</w:t>
            </w:r>
          </w:p>
        </w:tc>
      </w:tr>
      <w:tr w:rsidR="00BF3FE5">
        <w:trPr>
          <w:cantSplit/>
          <w:trHeight w:val="567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职务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/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职称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 w:rsidR="00BF3FE5" w:rsidRDefault="00C941C9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副所长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教高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联系电话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 w:rsidR="00BF3FE5" w:rsidRDefault="00C941C9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13811970596</w:t>
            </w:r>
          </w:p>
        </w:tc>
      </w:tr>
      <w:tr w:rsidR="00BF3FE5">
        <w:trPr>
          <w:cantSplit/>
          <w:trHeight w:val="1926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项目简介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F610DE" w:rsidRDefault="00F610DE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国家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自然科学基金重点项目，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重点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开展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下垫面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变化对局地气候的影响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，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以及蒸散发表征方面的研究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。</w:t>
            </w:r>
          </w:p>
        </w:tc>
      </w:tr>
      <w:tr w:rsidR="00BF3FE5">
        <w:trPr>
          <w:cantSplit/>
          <w:trHeight w:val="2474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可提供条件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BF3FE5" w:rsidRDefault="00BF3FE5">
            <w:pPr>
              <w:spacing w:line="360" w:lineRule="auto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</w:p>
          <w:p w:rsidR="00BF3FE5" w:rsidRDefault="00F610DE" w:rsidP="00F610DE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可以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解决食宿，每月按照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1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00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左右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发放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补助，可以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统一购买意外险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。</w:t>
            </w:r>
          </w:p>
        </w:tc>
      </w:tr>
      <w:tr w:rsidR="00BF3FE5">
        <w:trPr>
          <w:cantSplit/>
          <w:trHeight w:val="4007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对研究生</w:t>
            </w:r>
          </w:p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基本要求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BF3FE5" w:rsidRDefault="00F610DE" w:rsidP="00550707">
            <w:pPr>
              <w:spacing w:line="360" w:lineRule="exact"/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最好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男性，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（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1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作物生理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、气象、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农田水利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等相关专业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；（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2</w:t>
            </w:r>
            <w:r w:rsidR="00550707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）应用</w:t>
            </w:r>
            <w:r w:rsidR="00550707">
              <w:rPr>
                <w:rFonts w:ascii="Times New Roman" w:eastAsiaTheme="majorEastAsia" w:hAnsi="Times New Roman" w:cs="Times New Roman"/>
                <w:color w:val="000000"/>
                <w:sz w:val="24"/>
              </w:rPr>
              <w:t>数学专业。</w:t>
            </w:r>
            <w:bookmarkStart w:id="0" w:name="_GoBack"/>
            <w:bookmarkEnd w:id="0"/>
          </w:p>
        </w:tc>
      </w:tr>
      <w:tr w:rsidR="00BF3FE5">
        <w:trPr>
          <w:cantSplit/>
          <w:trHeight w:val="2200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BF3FE5" w:rsidRDefault="00F610DE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备注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center"/>
          </w:tcPr>
          <w:p w:rsidR="00BF3FE5" w:rsidRDefault="00BF3FE5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</w:p>
        </w:tc>
      </w:tr>
    </w:tbl>
    <w:p w:rsidR="00BF3FE5" w:rsidRDefault="00F610DE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联系电话：</w:t>
      </w:r>
      <w:r>
        <w:rPr>
          <w:rFonts w:ascii="Times New Roman" w:hAnsi="Times New Roman" w:cs="Times New Roman" w:hint="eastAsia"/>
          <w:sz w:val="24"/>
        </w:rPr>
        <w:t>徐</w:t>
      </w:r>
      <w:r>
        <w:rPr>
          <w:rFonts w:ascii="Times New Roman" w:hAnsi="Times New Roman" w:cs="Times New Roman"/>
          <w:sz w:val="24"/>
        </w:rPr>
        <w:t>老师</w:t>
      </w:r>
      <w:r>
        <w:rPr>
          <w:rFonts w:ascii="Times New Roman" w:hAnsi="Times New Roman" w:cs="Times New Roman"/>
          <w:sz w:val="24"/>
        </w:rPr>
        <w:t xml:space="preserve">  029-87082631</w:t>
      </w:r>
      <w:r>
        <w:rPr>
          <w:rFonts w:ascii="Times New Roman" w:hAnsi="Times New Roman" w:cs="Times New Roman" w:hint="eastAsia"/>
          <w:sz w:val="24"/>
        </w:rPr>
        <w:t>。</w:t>
      </w:r>
    </w:p>
    <w:p w:rsidR="00BF3FE5" w:rsidRDefault="00F610DE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QQ</w:t>
      </w:r>
      <w:r>
        <w:rPr>
          <w:rFonts w:ascii="Times New Roman" w:hAnsi="Times New Roman" w:cs="Times New Roman" w:hint="eastAsia"/>
          <w:sz w:val="24"/>
        </w:rPr>
        <w:t>群：西农水建学院研究生校外导师群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（群号：</w:t>
      </w:r>
      <w:r>
        <w:rPr>
          <w:rFonts w:ascii="Times New Roman" w:hAnsi="Times New Roman" w:cs="Times New Roman" w:hint="eastAsia"/>
          <w:sz w:val="24"/>
        </w:rPr>
        <w:t xml:space="preserve">733643754 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 w:hint="eastAsia"/>
          <w:sz w:val="24"/>
        </w:rPr>
        <w:t xml:space="preserve"> </w:t>
      </w:r>
    </w:p>
    <w:sectPr w:rsidR="00BF3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0C2B7F"/>
    <w:rsid w:val="00550707"/>
    <w:rsid w:val="00BF3FE5"/>
    <w:rsid w:val="00C941C9"/>
    <w:rsid w:val="00F610DE"/>
    <w:rsid w:val="106D07E0"/>
    <w:rsid w:val="2A0C2B7F"/>
    <w:rsid w:val="355856FD"/>
    <w:rsid w:val="36494DD5"/>
    <w:rsid w:val="39040D5E"/>
    <w:rsid w:val="44B46105"/>
    <w:rsid w:val="45815298"/>
    <w:rsid w:val="4AC941D8"/>
    <w:rsid w:val="4C533B97"/>
    <w:rsid w:val="50E31AED"/>
    <w:rsid w:val="57555ACC"/>
    <w:rsid w:val="58396D1C"/>
    <w:rsid w:val="697B4E7E"/>
    <w:rsid w:val="760B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8055D4-DD59-4B3A-9E57-5E78DF4B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樊恒辉</dc:creator>
  <cp:lastModifiedBy>张宝忠</cp:lastModifiedBy>
  <cp:revision>4</cp:revision>
  <dcterms:created xsi:type="dcterms:W3CDTF">2022-05-21T01:57:00Z</dcterms:created>
  <dcterms:modified xsi:type="dcterms:W3CDTF">2022-05-21T02:17:00Z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06905281FCF74EEB960503F00EEBF14A</vt:lpwstr>
  </property>
</Properties>
</file>